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408BD" w14:textId="77777777" w:rsidR="005468D4" w:rsidRDefault="005468D4" w:rsidP="009605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PLANO DE AULA</w:t>
      </w:r>
    </w:p>
    <w:tbl>
      <w:tblPr>
        <w:tblStyle w:val="Tabelacomgrade"/>
        <w:tblW w:w="9493" w:type="dxa"/>
        <w:tblInd w:w="0" w:type="dxa"/>
        <w:tblLook w:val="04A0" w:firstRow="1" w:lastRow="0" w:firstColumn="1" w:lastColumn="0" w:noHBand="0" w:noVBand="1"/>
      </w:tblPr>
      <w:tblGrid>
        <w:gridCol w:w="2976"/>
        <w:gridCol w:w="6517"/>
      </w:tblGrid>
      <w:tr w:rsidR="005468D4" w14:paraId="7CB5C907" w14:textId="77777777" w:rsidTr="005468D4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1FE4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14:paraId="06143085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 w14:anchorId="59E513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05pt" o:ole="">
                  <v:imagedata r:id="rId4" o:title=""/>
                </v:shape>
                <o:OLEObject Type="Embed" ProgID="MSPhotoEd.3" ShapeID="_x0000_i1025" DrawAspect="Content" ObjectID="_1656433546" r:id="rId5"/>
              </w:object>
            </w:r>
            <w:bookmarkEnd w:id="0"/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604C1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494140EC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67646B48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14:paraId="1274A949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208F203A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2DD40838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3A4C1A32" w14:textId="25EDE07D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PROFESSORA:ELIANE ANSILIERO</w:t>
            </w:r>
          </w:p>
          <w:p w14:paraId="1495BF71" w14:textId="7CB6BE30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 LÍNGUA PORTUGUESA</w:t>
            </w:r>
          </w:p>
          <w:p w14:paraId="4FDE0C45" w14:textId="064B8003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4º ANO</w:t>
            </w:r>
          </w:p>
          <w:p w14:paraId="14899214" w14:textId="0108BB25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DATA:22 DE JULHO DE 2020</w:t>
            </w:r>
          </w:p>
        </w:tc>
      </w:tr>
      <w:tr w:rsidR="005468D4" w14:paraId="56B17C4E" w14:textId="77777777" w:rsidTr="005468D4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017C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ALUNO: </w:t>
            </w:r>
          </w:p>
          <w:p w14:paraId="19BBDA46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5468D4" w14:paraId="602F9EDE" w14:textId="77777777" w:rsidTr="005468D4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A41C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TEMPO PREVISTO PARA A REALIZAÇÃO:</w:t>
            </w:r>
          </w:p>
          <w:p w14:paraId="3776B5F7" w14:textId="21F3F60D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45 MINUTOS</w:t>
            </w:r>
          </w:p>
        </w:tc>
      </w:tr>
      <w:tr w:rsidR="005468D4" w14:paraId="0284A544" w14:textId="77777777" w:rsidTr="005468D4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9832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OBJETIVO DA AULA:</w:t>
            </w:r>
          </w:p>
          <w:p w14:paraId="65517F11" w14:textId="5E97E7D0" w:rsidR="005468D4" w:rsidRDefault="009947AC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ENTENDER E SABER UTILIZAR CORRETAMENTE OS SINAIS DE PONTUAÇÃO NA LEITURA E ESCRITA.</w:t>
            </w:r>
          </w:p>
        </w:tc>
      </w:tr>
      <w:tr w:rsidR="005468D4" w14:paraId="677D3C1F" w14:textId="77777777" w:rsidTr="005468D4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DF5F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HABILIDADES: </w:t>
            </w:r>
          </w:p>
          <w:p w14:paraId="5CBA05CC" w14:textId="5FCCCD4D" w:rsidR="005468D4" w:rsidRDefault="00836E2D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EF04LP05=</w:t>
            </w:r>
            <w:r w:rsidR="005468D4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IDENTIFICAR A FUNÇÃO NA LEITURA E USAR ADEQUADAMENTE, NA ESCRITA PONTO FINAL,DE INTERROGAÇÃO, DE EXCLAMAÇÃO, DOIS-PONTOS E TRAVESSÃO  EM DIÁLOGOS, VÍRGULA EM ENUMERAÇÕES E EM SEPARAÇÃO DE VOCATIVO E DO OPOSTO.</w:t>
            </w:r>
          </w:p>
        </w:tc>
      </w:tr>
      <w:tr w:rsidR="005468D4" w14:paraId="2F3ED21E" w14:textId="77777777" w:rsidTr="005468D4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BE09" w14:textId="361B4925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FORMAS DE AVALIAÇÃO: </w:t>
            </w:r>
          </w:p>
          <w:p w14:paraId="2225E3B7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OS ALUNOS SERÃO AVALIADOS NA DEVOLUTIVA DA ATIVIDADE EM FOTOS.</w:t>
            </w:r>
          </w:p>
          <w:p w14:paraId="086F41E0" w14:textId="3A44B664" w:rsidR="009947AC" w:rsidRDefault="009947AC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AS ATIVIDADES DEVERÃO SER DEVOLVIDAS NO DIA 24 DE JULHO.</w:t>
            </w:r>
          </w:p>
        </w:tc>
      </w:tr>
      <w:tr w:rsidR="005468D4" w14:paraId="27D8BC30" w14:textId="77777777" w:rsidTr="005468D4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9507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28D4F600" w14:textId="77777777" w:rsidR="005468D4" w:rsidRDefault="005468D4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OUTROS:</w:t>
            </w:r>
          </w:p>
          <w:p w14:paraId="0CEE2A48" w14:textId="6F46AE0E" w:rsidR="005468D4" w:rsidRDefault="009947AC" w:rsidP="009605B9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CONTEÚDOS: PONTUAÇÃO:USO DA VÍRGULA: VOCATIVO.</w:t>
            </w:r>
          </w:p>
        </w:tc>
      </w:tr>
    </w:tbl>
    <w:p w14:paraId="490E956A" w14:textId="1DE4A65B" w:rsidR="009947AC" w:rsidRDefault="009947AC" w:rsidP="009605B9">
      <w:pPr>
        <w:jc w:val="both"/>
        <w:rPr>
          <w:rFonts w:ascii="Arial" w:hAnsi="Arial" w:cs="Arial"/>
          <w:sz w:val="24"/>
          <w:szCs w:val="24"/>
        </w:rPr>
      </w:pPr>
    </w:p>
    <w:p w14:paraId="67CEAFEC" w14:textId="77777777" w:rsidR="009605B9" w:rsidRDefault="009605B9" w:rsidP="009605B9">
      <w:pPr>
        <w:jc w:val="both"/>
        <w:rPr>
          <w:rFonts w:ascii="Arial" w:hAnsi="Arial" w:cs="Arial"/>
          <w:sz w:val="24"/>
          <w:szCs w:val="24"/>
        </w:rPr>
      </w:pPr>
    </w:p>
    <w:p w14:paraId="2F7FB8FE" w14:textId="10F7EA42" w:rsidR="009947AC" w:rsidRDefault="009947AC" w:rsidP="009605B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APOSTILA 2º VOLUME DISCIPLINA DE LÍNGUA PORTUGUESA.</w:t>
      </w:r>
    </w:p>
    <w:p w14:paraId="11E2A13F" w14:textId="53D46F0E" w:rsidR="009947AC" w:rsidRDefault="009947AC" w:rsidP="009605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PÁGINAS 3</w:t>
      </w:r>
      <w:r w:rsidR="009605B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E 3</w:t>
      </w:r>
      <w:r w:rsidR="009605B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= CIRANDA DAS LETRAS= USOS DA VIRGULA: VOCATIVO</w:t>
      </w:r>
      <w:r w:rsidR="009605B9">
        <w:rPr>
          <w:rFonts w:ascii="Arial" w:hAnsi="Arial" w:cs="Arial"/>
          <w:sz w:val="24"/>
          <w:szCs w:val="24"/>
        </w:rPr>
        <w:t>.</w:t>
      </w:r>
    </w:p>
    <w:p w14:paraId="5C67AEDF" w14:textId="77777777" w:rsidR="009605B9" w:rsidRDefault="009605B9" w:rsidP="009605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*FAZER A LEITURA DOS QUADRINHOS QUE ESTÃO NA APOSTILA PÁGINA 31 COM MUITA ATENÇÃO.</w:t>
      </w:r>
    </w:p>
    <w:p w14:paraId="1B95D9B3" w14:textId="14FE716A" w:rsidR="009605B9" w:rsidRDefault="009605B9" w:rsidP="009605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*LER TODAS AS ATIVIDADES COM CALMA E ATENÇÃO PARA CONSEGUIR INTERPRETAR.</w:t>
      </w:r>
    </w:p>
    <w:p w14:paraId="034F1F01" w14:textId="6882CA05" w:rsidR="009605B9" w:rsidRPr="009947AC" w:rsidRDefault="009605B9" w:rsidP="009605B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 E PARA FINALIZAR REALIZAR AS ATIVIDADES QUE ESTÃO NA APOSTILA.</w:t>
      </w:r>
    </w:p>
    <w:sectPr w:rsidR="009605B9" w:rsidRPr="009947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8D4"/>
    <w:rsid w:val="005468D4"/>
    <w:rsid w:val="00836E2D"/>
    <w:rsid w:val="009605B9"/>
    <w:rsid w:val="0099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C9144"/>
  <w15:chartTrackingRefBased/>
  <w15:docId w15:val="{BECACFC6-7DE2-4B1D-BC4C-E9510C09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8D4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468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30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</dc:creator>
  <cp:keywords/>
  <dc:description/>
  <cp:lastModifiedBy>Eliane</cp:lastModifiedBy>
  <cp:revision>3</cp:revision>
  <dcterms:created xsi:type="dcterms:W3CDTF">2020-07-16T20:26:00Z</dcterms:created>
  <dcterms:modified xsi:type="dcterms:W3CDTF">2020-07-16T22:39:00Z</dcterms:modified>
</cp:coreProperties>
</file>